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5" w:rsidRPr="008F0194" w:rsidRDefault="008F0194" w:rsidP="008F019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ANNUAL </w:t>
      </w:r>
      <w:r w:rsidR="0097793F">
        <w:rPr>
          <w:rFonts w:ascii="Arial Black" w:hAnsi="Arial Black"/>
          <w:sz w:val="36"/>
          <w:szCs w:val="36"/>
        </w:rPr>
        <w:t xml:space="preserve">INTERNATIONAL </w:t>
      </w:r>
      <w:r>
        <w:rPr>
          <w:rFonts w:ascii="Arial Black" w:hAnsi="Arial Black"/>
          <w:sz w:val="36"/>
          <w:szCs w:val="36"/>
        </w:rPr>
        <w:t>HIROSHIMA</w:t>
      </w:r>
      <w:r w:rsidR="0097793F">
        <w:rPr>
          <w:rFonts w:ascii="Arial Black" w:hAnsi="Arial Black"/>
          <w:sz w:val="36"/>
          <w:szCs w:val="36"/>
        </w:rPr>
        <w:t>-NAGASAKI FAST &amp;</w:t>
      </w:r>
      <w:r>
        <w:rPr>
          <w:rFonts w:ascii="Arial Black" w:hAnsi="Arial Black"/>
          <w:sz w:val="36"/>
          <w:szCs w:val="36"/>
        </w:rPr>
        <w:t xml:space="preserve"> DAYS OF ACTION</w:t>
      </w:r>
      <w:r w:rsidR="0097793F">
        <w:rPr>
          <w:rFonts w:ascii="Arial Black" w:hAnsi="Arial Black"/>
          <w:sz w:val="36"/>
          <w:szCs w:val="36"/>
        </w:rPr>
        <w:t xml:space="preserve"> </w:t>
      </w:r>
      <w:proofErr w:type="gramStart"/>
      <w:r w:rsidR="0097793F">
        <w:rPr>
          <w:rFonts w:ascii="Arial Black" w:hAnsi="Arial Black"/>
          <w:sz w:val="36"/>
          <w:szCs w:val="36"/>
        </w:rPr>
        <w:t>–  PROGRAMME</w:t>
      </w:r>
      <w:proofErr w:type="gramEnd"/>
      <w:r w:rsidR="0097793F">
        <w:rPr>
          <w:rFonts w:ascii="Arial Black" w:hAnsi="Arial Black"/>
          <w:sz w:val="36"/>
          <w:szCs w:val="36"/>
        </w:rPr>
        <w:t xml:space="preserve"> FOR LONDON EVENT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710"/>
        <w:gridCol w:w="6300"/>
      </w:tblGrid>
      <w:tr w:rsidR="008D3843" w:rsidTr="00E373EF">
        <w:tc>
          <w:tcPr>
            <w:tcW w:w="1548" w:type="dxa"/>
          </w:tcPr>
          <w:p w:rsidR="008D3843" w:rsidRDefault="008D3843" w:rsidP="008F0194">
            <w:pPr>
              <w:jc w:val="center"/>
            </w:pPr>
            <w:r>
              <w:t>Date</w:t>
            </w:r>
          </w:p>
        </w:tc>
        <w:tc>
          <w:tcPr>
            <w:tcW w:w="1710" w:type="dxa"/>
          </w:tcPr>
          <w:p w:rsidR="008D3843" w:rsidRDefault="008D3843">
            <w:r>
              <w:t>Time</w:t>
            </w:r>
          </w:p>
        </w:tc>
        <w:tc>
          <w:tcPr>
            <w:tcW w:w="6300" w:type="dxa"/>
          </w:tcPr>
          <w:p w:rsidR="008D3843" w:rsidRDefault="008D3843" w:rsidP="008F0194">
            <w:pPr>
              <w:jc w:val="center"/>
            </w:pPr>
            <w:r>
              <w:t>Event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>
            <w:r>
              <w:t>August 6</w:t>
            </w:r>
            <w:r w:rsidRPr="008D3843">
              <w:rPr>
                <w:vertAlign w:val="superscript"/>
              </w:rPr>
              <w:t>th</w:t>
            </w:r>
            <w:r>
              <w:t>,</w:t>
            </w:r>
          </w:p>
          <w:p w:rsidR="008D3843" w:rsidRDefault="008D3843">
            <w:r>
              <w:t>Hiroshima Day</w:t>
            </w:r>
          </w:p>
        </w:tc>
        <w:tc>
          <w:tcPr>
            <w:tcW w:w="1710" w:type="dxa"/>
          </w:tcPr>
          <w:p w:rsidR="008D3843" w:rsidRDefault="008D3843">
            <w:r>
              <w:t>8</w:t>
            </w:r>
            <w:r w:rsidR="00E373EF">
              <w:t>.15</w:t>
            </w:r>
            <w:r>
              <w:t>am</w:t>
            </w:r>
          </w:p>
        </w:tc>
        <w:tc>
          <w:tcPr>
            <w:tcW w:w="6300" w:type="dxa"/>
          </w:tcPr>
          <w:p w:rsidR="008D3843" w:rsidRDefault="008D3843">
            <w:r>
              <w:t>Commemoration of Hiroshima Bomb at time it was dropped, including two minutes silence.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/>
        </w:tc>
        <w:tc>
          <w:tcPr>
            <w:tcW w:w="1710" w:type="dxa"/>
          </w:tcPr>
          <w:p w:rsidR="008D3843" w:rsidRPr="00EF50A3" w:rsidRDefault="008D3843">
            <w:r w:rsidRPr="00EF50A3">
              <w:t>11-11.30am</w:t>
            </w:r>
          </w:p>
        </w:tc>
        <w:tc>
          <w:tcPr>
            <w:tcW w:w="6300" w:type="dxa"/>
          </w:tcPr>
          <w:p w:rsidR="008D3843" w:rsidRPr="00EF50A3" w:rsidRDefault="008D3843" w:rsidP="008F0194">
            <w:r w:rsidRPr="00EF50A3">
              <w:t xml:space="preserve">Join fasters and supporters in Gardens behind the Ministry of Defence for </w:t>
            </w:r>
            <w:r w:rsidR="00D92B06" w:rsidRPr="00EF50A3">
              <w:t xml:space="preserve">daily get-together with </w:t>
            </w:r>
            <w:r w:rsidRPr="00EF50A3">
              <w:t>speeches and cultural events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/>
        </w:tc>
        <w:tc>
          <w:tcPr>
            <w:tcW w:w="1710" w:type="dxa"/>
          </w:tcPr>
          <w:p w:rsidR="008D3843" w:rsidRPr="00EF50A3" w:rsidRDefault="008D3843">
            <w:r w:rsidRPr="00EF50A3">
              <w:t>Noon-1pm</w:t>
            </w:r>
          </w:p>
        </w:tc>
        <w:tc>
          <w:tcPr>
            <w:tcW w:w="6300" w:type="dxa"/>
          </w:tcPr>
          <w:p w:rsidR="008D3843" w:rsidRPr="00EF50A3" w:rsidRDefault="008D3843" w:rsidP="00D92B06">
            <w:r w:rsidRPr="00EF50A3">
              <w:t xml:space="preserve">Fasters and supporters join London CND’s annual Hiroshima Day Ceremony in </w:t>
            </w:r>
            <w:proofErr w:type="spellStart"/>
            <w:r w:rsidRPr="00EF50A3">
              <w:t>Tavistock</w:t>
            </w:r>
            <w:proofErr w:type="spellEnd"/>
            <w:r w:rsidRPr="00EF50A3">
              <w:t xml:space="preserve"> Square.  People at this event invited to join fasters and supporters at 2pm event</w:t>
            </w:r>
            <w:r w:rsidR="00D92B06" w:rsidRPr="00EF50A3">
              <w:t xml:space="preserve"> below.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/>
        </w:tc>
        <w:tc>
          <w:tcPr>
            <w:tcW w:w="1710" w:type="dxa"/>
          </w:tcPr>
          <w:p w:rsidR="008D3843" w:rsidRPr="00EF50A3" w:rsidRDefault="008D3843">
            <w:r w:rsidRPr="00EF50A3">
              <w:t>2-3pm</w:t>
            </w:r>
          </w:p>
        </w:tc>
        <w:tc>
          <w:tcPr>
            <w:tcW w:w="6300" w:type="dxa"/>
          </w:tcPr>
          <w:p w:rsidR="008D3843" w:rsidRPr="00EF50A3" w:rsidRDefault="00D92B06">
            <w:r w:rsidRPr="00EF50A3">
              <w:t xml:space="preserve">Daily </w:t>
            </w:r>
            <w:r w:rsidR="008D3843" w:rsidRPr="00EF50A3">
              <w:t>Vigil in Whitehall opposite Downing Street, with a minute’s silence and perhaps speakers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>
            <w:r>
              <w:t>August 7th</w:t>
            </w:r>
          </w:p>
        </w:tc>
        <w:tc>
          <w:tcPr>
            <w:tcW w:w="1710" w:type="dxa"/>
          </w:tcPr>
          <w:p w:rsidR="008D3843" w:rsidRPr="00EF50A3" w:rsidRDefault="008D3843">
            <w:r w:rsidRPr="00EF50A3">
              <w:t>11-11.45pm</w:t>
            </w:r>
          </w:p>
        </w:tc>
        <w:tc>
          <w:tcPr>
            <w:tcW w:w="6300" w:type="dxa"/>
          </w:tcPr>
          <w:p w:rsidR="008D3843" w:rsidRPr="00EF50A3" w:rsidRDefault="00D92B06">
            <w:r w:rsidRPr="00EF50A3">
              <w:t>Join fasters and supporters in Gardens behind the Ministry of Defence for daily get-together with speeches and cultural events.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/>
        </w:tc>
        <w:tc>
          <w:tcPr>
            <w:tcW w:w="1710" w:type="dxa"/>
          </w:tcPr>
          <w:p w:rsidR="008D3843" w:rsidRPr="00EF50A3" w:rsidRDefault="008D3843">
            <w:r w:rsidRPr="00EF50A3">
              <w:t>Noon-1pm</w:t>
            </w:r>
          </w:p>
        </w:tc>
        <w:tc>
          <w:tcPr>
            <w:tcW w:w="6300" w:type="dxa"/>
          </w:tcPr>
          <w:p w:rsidR="008D3843" w:rsidRPr="00EF50A3" w:rsidRDefault="00D92B06">
            <w:r w:rsidRPr="00EF50A3">
              <w:t xml:space="preserve">Daily </w:t>
            </w:r>
            <w:r w:rsidR="008D3843" w:rsidRPr="00EF50A3">
              <w:t>Vigil in Whitehall opposite Downing Street, with a minute</w:t>
            </w:r>
            <w:r w:rsidR="0097793F" w:rsidRPr="00EF50A3">
              <w:t>’</w:t>
            </w:r>
            <w:r w:rsidR="008D3843" w:rsidRPr="00EF50A3">
              <w:t>s silence and perhaps speakers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>
            <w:r>
              <w:t>August 8th</w:t>
            </w:r>
          </w:p>
        </w:tc>
        <w:tc>
          <w:tcPr>
            <w:tcW w:w="1710" w:type="dxa"/>
          </w:tcPr>
          <w:p w:rsidR="008D3843" w:rsidRPr="00EF50A3" w:rsidRDefault="008D3843" w:rsidP="006C5DE2">
            <w:r w:rsidRPr="00EF50A3">
              <w:t>11-11.45pm</w:t>
            </w:r>
          </w:p>
        </w:tc>
        <w:tc>
          <w:tcPr>
            <w:tcW w:w="6300" w:type="dxa"/>
          </w:tcPr>
          <w:p w:rsidR="008D3843" w:rsidRPr="00EF50A3" w:rsidRDefault="00D92B06" w:rsidP="006C5DE2">
            <w:r w:rsidRPr="00EF50A3">
              <w:t>Join fasters and supporters in Gardens behind the Ministry of Defence for daily get-together with speeches and cultural events.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/>
        </w:tc>
        <w:tc>
          <w:tcPr>
            <w:tcW w:w="1710" w:type="dxa"/>
          </w:tcPr>
          <w:p w:rsidR="008D3843" w:rsidRPr="00EF50A3" w:rsidRDefault="008D3843" w:rsidP="006C5DE2">
            <w:r w:rsidRPr="00EF50A3">
              <w:t>Noon-1pm</w:t>
            </w:r>
          </w:p>
        </w:tc>
        <w:tc>
          <w:tcPr>
            <w:tcW w:w="6300" w:type="dxa"/>
          </w:tcPr>
          <w:p w:rsidR="008D3843" w:rsidRPr="00EF50A3" w:rsidRDefault="00D92B06" w:rsidP="006C5DE2">
            <w:r w:rsidRPr="00EF50A3">
              <w:t xml:space="preserve">Daily </w:t>
            </w:r>
            <w:r w:rsidR="008D3843" w:rsidRPr="00EF50A3">
              <w:t>Vigil in Whitehall opposite Downing Street, with a minute</w:t>
            </w:r>
            <w:r w:rsidR="0097793F" w:rsidRPr="00EF50A3">
              <w:t>’</w:t>
            </w:r>
            <w:r w:rsidR="008D3843" w:rsidRPr="00EF50A3">
              <w:t>s silence and perhaps speakers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>
            <w:r>
              <w:t>August 9th</w:t>
            </w:r>
          </w:p>
          <w:p w:rsidR="008D3843" w:rsidRDefault="008D3843">
            <w:r>
              <w:t>Nagasaki Day</w:t>
            </w:r>
          </w:p>
        </w:tc>
        <w:tc>
          <w:tcPr>
            <w:tcW w:w="1710" w:type="dxa"/>
          </w:tcPr>
          <w:p w:rsidR="008D3843" w:rsidRPr="00EF50A3" w:rsidRDefault="00E373EF" w:rsidP="00E373EF">
            <w:r w:rsidRPr="00EF50A3">
              <w:t>11.02-</w:t>
            </w:r>
            <w:r w:rsidR="008D3843" w:rsidRPr="00EF50A3">
              <w:t>11.45</w:t>
            </w:r>
            <w:r w:rsidRPr="00EF50A3">
              <w:t>am</w:t>
            </w:r>
          </w:p>
        </w:tc>
        <w:tc>
          <w:tcPr>
            <w:tcW w:w="6300" w:type="dxa"/>
          </w:tcPr>
          <w:p w:rsidR="008D3843" w:rsidRPr="00EF50A3" w:rsidRDefault="00E373EF" w:rsidP="00E373EF">
            <w:r w:rsidRPr="00EF50A3">
              <w:t xml:space="preserve">Commemoration of Nagasaki bomb at time it was dropped, followed by daily get-together of </w:t>
            </w:r>
            <w:r w:rsidR="00D92B06" w:rsidRPr="00EF50A3">
              <w:t>fasters and supporters in Gardens behind the Ministry of Defence with speeches and cultural events.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/>
        </w:tc>
        <w:tc>
          <w:tcPr>
            <w:tcW w:w="1710" w:type="dxa"/>
          </w:tcPr>
          <w:p w:rsidR="008D3843" w:rsidRPr="00EF50A3" w:rsidRDefault="008D3843" w:rsidP="006C5DE2">
            <w:r w:rsidRPr="00EF50A3">
              <w:t>Noon-1pm</w:t>
            </w:r>
          </w:p>
        </w:tc>
        <w:tc>
          <w:tcPr>
            <w:tcW w:w="6300" w:type="dxa"/>
          </w:tcPr>
          <w:p w:rsidR="008D3843" w:rsidRPr="00EF50A3" w:rsidRDefault="00E373EF" w:rsidP="00E373EF">
            <w:r w:rsidRPr="00EF50A3">
              <w:t xml:space="preserve">Daily </w:t>
            </w:r>
            <w:r w:rsidR="008D3843" w:rsidRPr="00EF50A3">
              <w:t>Vigil in Whi</w:t>
            </w:r>
            <w:r w:rsidRPr="00EF50A3">
              <w:t>tehall opposite Downing Street, perhaps</w:t>
            </w:r>
            <w:r w:rsidR="008D3843" w:rsidRPr="00EF50A3">
              <w:t xml:space="preserve"> </w:t>
            </w:r>
            <w:r w:rsidR="00D92B06" w:rsidRPr="00EF50A3">
              <w:t xml:space="preserve">with </w:t>
            </w:r>
            <w:r w:rsidRPr="00EF50A3">
              <w:t>speakers</w:t>
            </w:r>
            <w:r w:rsidR="00D92B06" w:rsidRPr="00EF50A3">
              <w:t xml:space="preserve">, </w:t>
            </w:r>
            <w:r w:rsidR="008D3843" w:rsidRPr="00EF50A3">
              <w:t>followed by action beside entrance to Downing Street</w:t>
            </w:r>
          </w:p>
        </w:tc>
      </w:tr>
      <w:tr w:rsidR="008D3843" w:rsidTr="00E373EF">
        <w:tc>
          <w:tcPr>
            <w:tcW w:w="1548" w:type="dxa"/>
          </w:tcPr>
          <w:p w:rsidR="008D3843" w:rsidRDefault="008D3843"/>
        </w:tc>
        <w:tc>
          <w:tcPr>
            <w:tcW w:w="1710" w:type="dxa"/>
          </w:tcPr>
          <w:p w:rsidR="008D3843" w:rsidRDefault="008D3843">
            <w:r>
              <w:t>Evening</w:t>
            </w:r>
          </w:p>
          <w:p w:rsidR="008D3843" w:rsidRDefault="008D3843"/>
        </w:tc>
        <w:tc>
          <w:tcPr>
            <w:tcW w:w="6300" w:type="dxa"/>
          </w:tcPr>
          <w:p w:rsidR="008D3843" w:rsidRDefault="008D3843" w:rsidP="008D3843">
            <w:r>
              <w:t xml:space="preserve">Fasters and supporters invited to join Peace Walk from Westminster </w:t>
            </w:r>
            <w:r w:rsidR="00E373EF">
              <w:t xml:space="preserve">Cathedral in Victoria Street to </w:t>
            </w:r>
            <w:r>
              <w:t xml:space="preserve">London Peace Pagoda </w:t>
            </w:r>
            <w:r w:rsidR="00E373EF">
              <w:t xml:space="preserve">(to be confirmed) </w:t>
            </w:r>
            <w:r>
              <w:t xml:space="preserve">for Japanese </w:t>
            </w:r>
            <w:proofErr w:type="gramStart"/>
            <w:r>
              <w:t>lanterns</w:t>
            </w:r>
            <w:r w:rsidR="00D92B06">
              <w:t>’</w:t>
            </w:r>
            <w:r>
              <w:t xml:space="preserve">  ceremony</w:t>
            </w:r>
            <w:proofErr w:type="gramEnd"/>
            <w:r>
              <w:t xml:space="preserve"> </w:t>
            </w:r>
            <w:r w:rsidR="00E373EF">
              <w:t xml:space="preserve">at dusk </w:t>
            </w:r>
            <w:r>
              <w:t>in memory of the bombing of Hiroshima and Nagasaki.</w:t>
            </w:r>
          </w:p>
        </w:tc>
      </w:tr>
    </w:tbl>
    <w:p w:rsidR="00D92B06" w:rsidRDefault="008D3843">
      <w:r>
        <w:t xml:space="preserve">Supporters are particularly invited to join the </w:t>
      </w:r>
      <w:r w:rsidR="00D92B06">
        <w:t>fasters and others at one or more of the daily get-togethers and daily vigils.  Programme of events during the daily get-togethers to be confirmed.</w:t>
      </w:r>
    </w:p>
    <w:p w:rsidR="008D3843" w:rsidRDefault="008D3843">
      <w:r>
        <w:t xml:space="preserve">Other events in London may be included </w:t>
      </w:r>
      <w:r w:rsidR="00A247C4">
        <w:t xml:space="preserve">later </w:t>
      </w:r>
      <w:r>
        <w:t xml:space="preserve">if </w:t>
      </w:r>
      <w:r w:rsidR="00A247C4">
        <w:t xml:space="preserve">deemed </w:t>
      </w:r>
      <w:r>
        <w:t>appropriate.</w:t>
      </w:r>
    </w:p>
    <w:sectPr w:rsidR="008D3843" w:rsidSect="007F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194"/>
    <w:rsid w:val="000057CC"/>
    <w:rsid w:val="000316AE"/>
    <w:rsid w:val="0006752B"/>
    <w:rsid w:val="000A337D"/>
    <w:rsid w:val="000D0CC2"/>
    <w:rsid w:val="001247A9"/>
    <w:rsid w:val="00162C07"/>
    <w:rsid w:val="00193A6B"/>
    <w:rsid w:val="002F139F"/>
    <w:rsid w:val="00304AC8"/>
    <w:rsid w:val="00324850"/>
    <w:rsid w:val="003F0DA8"/>
    <w:rsid w:val="00445286"/>
    <w:rsid w:val="004A1C22"/>
    <w:rsid w:val="004C59C7"/>
    <w:rsid w:val="00683B55"/>
    <w:rsid w:val="006C4A3D"/>
    <w:rsid w:val="006C4BEB"/>
    <w:rsid w:val="00742792"/>
    <w:rsid w:val="00760D26"/>
    <w:rsid w:val="007A3321"/>
    <w:rsid w:val="007C22C2"/>
    <w:rsid w:val="007F5B5F"/>
    <w:rsid w:val="00804881"/>
    <w:rsid w:val="00872665"/>
    <w:rsid w:val="008D3843"/>
    <w:rsid w:val="008E55DA"/>
    <w:rsid w:val="008F0194"/>
    <w:rsid w:val="00974DBD"/>
    <w:rsid w:val="0097793F"/>
    <w:rsid w:val="009D41B6"/>
    <w:rsid w:val="00A247C4"/>
    <w:rsid w:val="00A3049E"/>
    <w:rsid w:val="00A64613"/>
    <w:rsid w:val="00AA4D16"/>
    <w:rsid w:val="00B3115C"/>
    <w:rsid w:val="00B34A01"/>
    <w:rsid w:val="00B40518"/>
    <w:rsid w:val="00BD7600"/>
    <w:rsid w:val="00CC5F41"/>
    <w:rsid w:val="00D176B5"/>
    <w:rsid w:val="00D317B3"/>
    <w:rsid w:val="00D92B06"/>
    <w:rsid w:val="00E10A18"/>
    <w:rsid w:val="00E2062B"/>
    <w:rsid w:val="00E373EF"/>
    <w:rsid w:val="00EF50A3"/>
    <w:rsid w:val="00F02285"/>
    <w:rsid w:val="00F43813"/>
    <w:rsid w:val="00F52CA7"/>
    <w:rsid w:val="00FD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 Polden</dc:creator>
  <cp:lastModifiedBy>David TR Polden</cp:lastModifiedBy>
  <cp:revision>13</cp:revision>
  <dcterms:created xsi:type="dcterms:W3CDTF">2021-06-03T11:04:00Z</dcterms:created>
  <dcterms:modified xsi:type="dcterms:W3CDTF">2021-06-08T09:44:00Z</dcterms:modified>
</cp:coreProperties>
</file>